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03" w:rsidRPr="00286003" w:rsidRDefault="00286003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8600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GREAT RIVERS GREENWAY </w:t>
      </w:r>
    </w:p>
    <w:p w:rsidR="00286003" w:rsidRPr="00286003" w:rsidRDefault="00286003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003">
        <w:rPr>
          <w:rFonts w:ascii="Times New Roman" w:eastAsia="Times New Roman" w:hAnsi="Times New Roman" w:cs="Times New Roman"/>
          <w:b/>
          <w:sz w:val="24"/>
          <w:szCs w:val="24"/>
        </w:rPr>
        <w:t>6174A Delmar Boulevard</w:t>
      </w:r>
    </w:p>
    <w:p w:rsidR="00286003" w:rsidRPr="00286003" w:rsidRDefault="00286003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003">
        <w:rPr>
          <w:rFonts w:ascii="Times New Roman" w:eastAsia="Times New Roman" w:hAnsi="Times New Roman" w:cs="Times New Roman"/>
          <w:b/>
          <w:sz w:val="24"/>
          <w:szCs w:val="24"/>
        </w:rPr>
        <w:t>St. Louis, MO 63112</w:t>
      </w:r>
    </w:p>
    <w:p w:rsidR="00286003" w:rsidRPr="00286003" w:rsidRDefault="00286003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86003" w:rsidRPr="00286003" w:rsidRDefault="007400B3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PR Committee</w:t>
      </w:r>
    </w:p>
    <w:p w:rsidR="00623FD1" w:rsidRDefault="00286003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6003">
        <w:rPr>
          <w:rFonts w:ascii="Times New Roman" w:eastAsia="Times New Roman" w:hAnsi="Times New Roman" w:cs="Times New Roman"/>
          <w:bCs/>
          <w:sz w:val="24"/>
          <w:szCs w:val="24"/>
        </w:rPr>
        <w:t xml:space="preserve">Commissioners:  </w:t>
      </w:r>
      <w:r w:rsidR="007400B3">
        <w:rPr>
          <w:rFonts w:ascii="Times New Roman" w:eastAsia="Times New Roman" w:hAnsi="Times New Roman" w:cs="Times New Roman"/>
          <w:bCs/>
          <w:sz w:val="24"/>
          <w:szCs w:val="24"/>
        </w:rPr>
        <w:t>Carol Klein</w:t>
      </w:r>
      <w:r w:rsidRPr="00286003">
        <w:rPr>
          <w:rFonts w:ascii="Times New Roman" w:eastAsia="Times New Roman" w:hAnsi="Times New Roman" w:cs="Times New Roman"/>
          <w:bCs/>
          <w:sz w:val="24"/>
          <w:szCs w:val="24"/>
        </w:rPr>
        <w:t xml:space="preserve"> - Chair;</w:t>
      </w:r>
      <w:r w:rsidR="007400B3">
        <w:rPr>
          <w:rFonts w:ascii="Times New Roman" w:eastAsia="Times New Roman" w:hAnsi="Times New Roman" w:cs="Times New Roman"/>
          <w:bCs/>
          <w:sz w:val="24"/>
          <w:szCs w:val="24"/>
        </w:rPr>
        <w:t xml:space="preserve"> McGraw Milhaven</w:t>
      </w:r>
      <w:r w:rsidR="007400B3" w:rsidRPr="002860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86003">
        <w:rPr>
          <w:rFonts w:ascii="Times New Roman" w:eastAsia="Times New Roman" w:hAnsi="Times New Roman" w:cs="Times New Roman"/>
          <w:bCs/>
          <w:sz w:val="24"/>
          <w:szCs w:val="24"/>
        </w:rPr>
        <w:t xml:space="preserve">– Vice Chair; </w:t>
      </w:r>
    </w:p>
    <w:p w:rsidR="00286003" w:rsidRPr="00286003" w:rsidRDefault="007400B3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Carol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Stroker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Alberta Dillard</w:t>
      </w:r>
    </w:p>
    <w:p w:rsidR="00286003" w:rsidRPr="00286003" w:rsidRDefault="00286003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6003" w:rsidRPr="00286003" w:rsidRDefault="00286003" w:rsidP="002860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pacing w:val="20"/>
          <w:sz w:val="24"/>
          <w:szCs w:val="24"/>
        </w:rPr>
      </w:pPr>
      <w:r w:rsidRPr="00286003">
        <w:rPr>
          <w:rFonts w:ascii="Times New Roman" w:eastAsia="Times New Roman" w:hAnsi="Times New Roman" w:cs="Times New Roman"/>
          <w:b/>
          <w:smallCaps/>
          <w:spacing w:val="20"/>
          <w:sz w:val="24"/>
          <w:szCs w:val="24"/>
        </w:rPr>
        <w:t xml:space="preserve"> </w:t>
      </w:r>
      <w:r w:rsidR="00754386">
        <w:rPr>
          <w:rFonts w:ascii="Times New Roman" w:eastAsia="Times New Roman" w:hAnsi="Times New Roman" w:cs="Times New Roman"/>
          <w:b/>
          <w:smallCaps/>
          <w:spacing w:val="20"/>
          <w:sz w:val="24"/>
          <w:szCs w:val="24"/>
        </w:rPr>
        <w:t>Minutes</w:t>
      </w:r>
    </w:p>
    <w:p w:rsidR="00286003" w:rsidRPr="00286003" w:rsidRDefault="007400B3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6</w:t>
      </w:r>
      <w:r w:rsidR="00623FD1">
        <w:rPr>
          <w:rFonts w:ascii="Times New Roman" w:eastAsia="Times New Roman" w:hAnsi="Times New Roman" w:cs="Times New Roman"/>
          <w:sz w:val="24"/>
          <w:szCs w:val="24"/>
        </w:rPr>
        <w:t>, 2015</w:t>
      </w:r>
    </w:p>
    <w:p w:rsidR="00286003" w:rsidRPr="00286003" w:rsidRDefault="009309FE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1:00</w:t>
      </w:r>
      <w:r w:rsidR="00286003" w:rsidRPr="00286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0B3">
        <w:rPr>
          <w:rFonts w:ascii="Times New Roman" w:eastAsia="Times New Roman" w:hAnsi="Times New Roman" w:cs="Times New Roman"/>
          <w:sz w:val="24"/>
          <w:szCs w:val="24"/>
        </w:rPr>
        <w:t>p</w:t>
      </w:r>
      <w:r w:rsidR="00286003" w:rsidRPr="00286003">
        <w:rPr>
          <w:rFonts w:ascii="Times New Roman" w:eastAsia="Times New Roman" w:hAnsi="Times New Roman" w:cs="Times New Roman"/>
          <w:sz w:val="24"/>
          <w:szCs w:val="24"/>
        </w:rPr>
        <w:t>.m.</w:t>
      </w:r>
    </w:p>
    <w:p w:rsidR="00286003" w:rsidRPr="00286003" w:rsidRDefault="00286003" w:rsidP="0028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86003" w:rsidRDefault="00754386" w:rsidP="00286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:rsidR="00754386" w:rsidRPr="00754386" w:rsidRDefault="00754386" w:rsidP="0075438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54386">
        <w:rPr>
          <w:rFonts w:ascii="Times New Roman" w:eastAsia="Times New Roman" w:hAnsi="Times New Roman" w:cs="Times New Roman"/>
          <w:sz w:val="24"/>
          <w:szCs w:val="24"/>
        </w:rPr>
        <w:t>Quorum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 w:rsidRPr="00754386">
        <w:rPr>
          <w:rFonts w:ascii="Times New Roman" w:eastAsia="Times New Roman" w:hAnsi="Times New Roman" w:cs="Times New Roman"/>
          <w:sz w:val="24"/>
          <w:szCs w:val="24"/>
        </w:rPr>
        <w:t xml:space="preserve"> established.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4386">
        <w:rPr>
          <w:rFonts w:ascii="Times New Roman" w:eastAsia="Times New Roman" w:hAnsi="Times New Roman" w:cs="Times New Roman"/>
          <w:b/>
          <w:sz w:val="24"/>
          <w:szCs w:val="24"/>
        </w:rPr>
        <w:t>Present: 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Carol Klein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Carol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Stroker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Also present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Ben Grossman, Greenway Operations Manager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Megan Riechmann, Project Manager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Emma Klues, Director of Communications &amp; Outreach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Elizabeth Simons, Community Program Manager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Susan Trautman, Executive Director</w:t>
      </w:r>
    </w:p>
    <w:p w:rsidR="005B3F39" w:rsidRDefault="00286003" w:rsidP="007400B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860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6003" w:rsidRDefault="00286003" w:rsidP="00286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860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APPROVAL OF AGENDA</w:t>
      </w:r>
    </w:p>
    <w:p w:rsidR="00754386" w:rsidRPr="00754386" w:rsidRDefault="00754386" w:rsidP="00754386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Carol Klein moved to approve the agenda, Carol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Stroker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seconded. Agenda approved.</w:t>
      </w:r>
    </w:p>
    <w:p w:rsidR="00286003" w:rsidRPr="00286003" w:rsidRDefault="00286003" w:rsidP="002860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20BC" w:rsidRPr="00754386" w:rsidRDefault="007400B3" w:rsidP="00F707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43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DISCUSSION</w:t>
      </w:r>
      <w:r w:rsidRPr="007543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7543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754386">
        <w:rPr>
          <w:rFonts w:ascii="Times New Roman" w:eastAsia="Times New Roman" w:hAnsi="Times New Roman" w:cs="Times New Roman"/>
          <w:sz w:val="24"/>
          <w:szCs w:val="24"/>
        </w:rPr>
        <w:t>Mission &amp; vision language, messaging</w:t>
      </w:r>
      <w:r w:rsidR="0075438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FE20BC" w:rsidRPr="007400B3" w:rsidRDefault="00754386" w:rsidP="007400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  <w:r w:rsidR="00FE20B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286003" w:rsidRPr="00286003" w:rsidRDefault="00286003" w:rsidP="0028600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A0FB6" w:rsidRPr="00754386" w:rsidRDefault="00286003" w:rsidP="007543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0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:rsidR="00754386" w:rsidRPr="00754386" w:rsidRDefault="00754386" w:rsidP="0075438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54386">
        <w:rPr>
          <w:rFonts w:ascii="Times New Roman" w:eastAsia="Times New Roman" w:hAnsi="Times New Roman" w:cs="Times New Roman"/>
          <w:sz w:val="24"/>
          <w:szCs w:val="24"/>
        </w:rPr>
        <w:t xml:space="preserve">Carol </w:t>
      </w:r>
      <w:proofErr w:type="spellStart"/>
      <w:r w:rsidRPr="00754386">
        <w:rPr>
          <w:rFonts w:ascii="Times New Roman" w:eastAsia="Times New Roman" w:hAnsi="Times New Roman" w:cs="Times New Roman"/>
          <w:sz w:val="24"/>
          <w:szCs w:val="24"/>
        </w:rPr>
        <w:t>Stroker</w:t>
      </w:r>
      <w:proofErr w:type="spellEnd"/>
      <w:r w:rsidRPr="00754386">
        <w:rPr>
          <w:rFonts w:ascii="Times New Roman" w:eastAsia="Times New Roman" w:hAnsi="Times New Roman" w:cs="Times New Roman"/>
          <w:sz w:val="24"/>
          <w:szCs w:val="24"/>
        </w:rPr>
        <w:t xml:space="preserve"> moved to adjourn. Carol Klein seconded. Motion passed.</w:t>
      </w:r>
    </w:p>
    <w:sectPr w:rsidR="00754386" w:rsidRPr="00754386" w:rsidSect="005F1C7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D062A"/>
    <w:multiLevelType w:val="hybridMultilevel"/>
    <w:tmpl w:val="2DD215E4"/>
    <w:lvl w:ilvl="0" w:tplc="3FC82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C73475"/>
    <w:multiLevelType w:val="hybridMultilevel"/>
    <w:tmpl w:val="CCAC7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03"/>
    <w:rsid w:val="000F2FF1"/>
    <w:rsid w:val="00286003"/>
    <w:rsid w:val="002916D3"/>
    <w:rsid w:val="00297A88"/>
    <w:rsid w:val="003A0FB6"/>
    <w:rsid w:val="003D0A2D"/>
    <w:rsid w:val="005134C7"/>
    <w:rsid w:val="00536BDA"/>
    <w:rsid w:val="005B3F39"/>
    <w:rsid w:val="005B7530"/>
    <w:rsid w:val="005F1C75"/>
    <w:rsid w:val="00623FD1"/>
    <w:rsid w:val="007400B3"/>
    <w:rsid w:val="00754386"/>
    <w:rsid w:val="0082247E"/>
    <w:rsid w:val="009309FE"/>
    <w:rsid w:val="009C5799"/>
    <w:rsid w:val="00A66E35"/>
    <w:rsid w:val="00AF4183"/>
    <w:rsid w:val="00B80675"/>
    <w:rsid w:val="00BA450A"/>
    <w:rsid w:val="00C60046"/>
    <w:rsid w:val="00CC3CDA"/>
    <w:rsid w:val="00E75946"/>
    <w:rsid w:val="00ED1647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6C3F1-8102-463A-BA32-816FFE4B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 Nesbit</dc:creator>
  <cp:lastModifiedBy>Emma Klues</cp:lastModifiedBy>
  <cp:revision>3</cp:revision>
  <dcterms:created xsi:type="dcterms:W3CDTF">2015-08-17T19:35:00Z</dcterms:created>
  <dcterms:modified xsi:type="dcterms:W3CDTF">2015-08-17T19:39:00Z</dcterms:modified>
</cp:coreProperties>
</file>